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7529"/>
      </w:tblGrid>
      <w:tr w:rsidR="00F51F22" w:rsidRPr="00F51F22" w:rsidTr="00CE3B4F">
        <w:tc>
          <w:tcPr>
            <w:tcW w:w="1311" w:type="pct"/>
          </w:tcPr>
          <w:p w:rsidR="006F1BFB" w:rsidRPr="00F51F22" w:rsidRDefault="00CE3B4F" w:rsidP="00F96BA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78262B1" wp14:editId="4010FDF6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359535" cy="1359535"/>
                  <wp:effectExtent l="0" t="0" r="0" b="0"/>
                  <wp:wrapTight wrapText="bothSides">
                    <wp:wrapPolygon edited="0">
                      <wp:start x="6356" y="0"/>
                      <wp:lineTo x="3935" y="1211"/>
                      <wp:lineTo x="2421" y="6356"/>
                      <wp:lineTo x="3329" y="10291"/>
                      <wp:lineTo x="1211" y="11199"/>
                      <wp:lineTo x="1211" y="12712"/>
                      <wp:lineTo x="3935" y="15133"/>
                      <wp:lineTo x="3935" y="16646"/>
                      <wp:lineTo x="9383" y="19976"/>
                      <wp:lineTo x="12712" y="20884"/>
                      <wp:lineTo x="13922" y="20884"/>
                      <wp:lineTo x="14830" y="19976"/>
                      <wp:lineTo x="14528" y="16646"/>
                      <wp:lineTo x="14225" y="15133"/>
                      <wp:lineTo x="19370" y="10291"/>
                      <wp:lineTo x="20581" y="6659"/>
                      <wp:lineTo x="20884" y="4540"/>
                      <wp:lineTo x="14830" y="2119"/>
                      <wp:lineTo x="8475" y="0"/>
                      <wp:lineTo x="6356" y="0"/>
                    </wp:wrapPolygon>
                  </wp:wrapTight>
                  <wp:docPr id="3" name="Рисунок 3" descr="https://catherineasquithgallery.com/uploads/posts/2021-03/1614550840_4-p-smeshariki-na-belom-fone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herineasquithgallery.com/uploads/posts/2021-03/1614550840_4-p-smeshariki-na-belom-fone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9" w:type="pct"/>
          </w:tcPr>
          <w:p w:rsidR="006F1BFB" w:rsidRPr="00F51F22" w:rsidRDefault="006F1BFB" w:rsidP="00F96B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Олимпиада для учащихся начальных классов </w:t>
            </w:r>
          </w:p>
          <w:p w:rsidR="006F1BFB" w:rsidRPr="00F51F22" w:rsidRDefault="006F1BFB" w:rsidP="00F96B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«Турнир </w:t>
            </w:r>
            <w:proofErr w:type="spellStart"/>
            <w:r w:rsidRPr="00F51F22">
              <w:rPr>
                <w:rFonts w:ascii="Times New Roman" w:hAnsi="Times New Roman"/>
                <w:b/>
                <w:sz w:val="28"/>
                <w:szCs w:val="28"/>
              </w:rPr>
              <w:t>Смешариков</w:t>
            </w:r>
            <w:proofErr w:type="spellEnd"/>
            <w:r w:rsidRPr="00F51F22">
              <w:rPr>
                <w:rFonts w:ascii="Times New Roman" w:hAnsi="Times New Roman"/>
                <w:b/>
                <w:sz w:val="28"/>
                <w:szCs w:val="28"/>
              </w:rPr>
              <w:t>» по математике.</w:t>
            </w:r>
          </w:p>
          <w:p w:rsidR="006F1BFB" w:rsidRPr="00F51F22" w:rsidRDefault="006C72A1" w:rsidP="006F1BF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Муниципальный этап 2021-2022</w:t>
            </w:r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>уч.год</w:t>
            </w:r>
            <w:proofErr w:type="spellEnd"/>
            <w:proofErr w:type="gramEnd"/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FA50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 класс. </w:t>
            </w:r>
          </w:p>
          <w:p w:rsidR="006F1BFB" w:rsidRPr="00F51F22" w:rsidRDefault="006F1BFB" w:rsidP="006F1B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F22">
              <w:rPr>
                <w:rFonts w:ascii="Times New Roman" w:hAnsi="Times New Roman"/>
                <w:sz w:val="28"/>
                <w:szCs w:val="28"/>
              </w:rPr>
              <w:t>Фамилия ____________________________________</w:t>
            </w:r>
          </w:p>
          <w:p w:rsidR="006F1BFB" w:rsidRPr="00F51F22" w:rsidRDefault="006F1BFB" w:rsidP="006F1B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1F22">
              <w:rPr>
                <w:rFonts w:ascii="Times New Roman" w:hAnsi="Times New Roman"/>
                <w:sz w:val="28"/>
                <w:szCs w:val="28"/>
              </w:rPr>
              <w:t>И</w:t>
            </w:r>
            <w:r w:rsidR="00F51F22" w:rsidRPr="00F51F22">
              <w:rPr>
                <w:rFonts w:ascii="Times New Roman" w:hAnsi="Times New Roman"/>
                <w:sz w:val="28"/>
                <w:szCs w:val="28"/>
              </w:rPr>
              <w:t>мя _________________________Школа________________</w:t>
            </w:r>
            <w:r w:rsidRPr="00F51F22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381F33" w:rsidRDefault="00381F33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1F33" w:rsidRDefault="00D63DCF" w:rsidP="00D63DC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47CE007" wp14:editId="15AB32AE">
            <wp:simplePos x="0" y="0"/>
            <wp:positionH relativeFrom="column">
              <wp:posOffset>3162935</wp:posOffset>
            </wp:positionH>
            <wp:positionV relativeFrom="paragraph">
              <wp:posOffset>194310</wp:posOffset>
            </wp:positionV>
            <wp:extent cx="3688080" cy="1440815"/>
            <wp:effectExtent l="0" t="0" r="7620" b="6985"/>
            <wp:wrapTight wrapText="bothSides">
              <wp:wrapPolygon edited="0">
                <wp:start x="0" y="0"/>
                <wp:lineTo x="0" y="21419"/>
                <wp:lineTo x="21533" y="21419"/>
                <wp:lineTo x="215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 угостить друзей и отнести им 9 кг меда. У него много</w:t>
      </w:r>
      <w:r w:rsidR="008239F2">
        <w:rPr>
          <w:rFonts w:ascii="Times New Roman" w:hAnsi="Times New Roman" w:cs="Times New Roman"/>
          <w:sz w:val="28"/>
          <w:szCs w:val="28"/>
        </w:rPr>
        <w:t xml:space="preserve"> горшков по 1 кг, по 2 кг и по 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кг. Выпишите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 варианты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набрать 9 кг такими горшками.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+ 4 + 1 = 9)</w:t>
      </w:r>
    </w:p>
    <w:p w:rsidR="00381F33" w:rsidRDefault="00D63DCF" w:rsidP="001C07B8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3DCF">
        <w:rPr>
          <w:rFonts w:ascii="Times New Roman" w:hAnsi="Times New Roman" w:cs="Times New Roman"/>
          <w:noProof/>
          <w:sz w:val="28"/>
          <w:szCs w:val="28"/>
          <w:lang w:eastAsia="ru-RU"/>
        </w:rPr>
        <w:t>Ответ: всего _____  вариантов.</w:t>
      </w:r>
    </w:p>
    <w:p w:rsidR="00D63DCF" w:rsidRDefault="00D63DCF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07D7" w:rsidRDefault="006607D7" w:rsidP="006607D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летел с постоянной скоростью по улице, на которой через равные расстояния стояли фонари. От второго фонаря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четвертого  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пролетел за минуту. За какое время он пролетел от первого фонаря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пятого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07D7" w:rsidRDefault="006607D7" w:rsidP="006607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</w:t>
      </w:r>
    </w:p>
    <w:p w:rsidR="006607D7" w:rsidRDefault="006607D7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70215D2" wp14:editId="760BC3B2">
            <wp:simplePos x="0" y="0"/>
            <wp:positionH relativeFrom="column">
              <wp:posOffset>2911475</wp:posOffset>
            </wp:positionH>
            <wp:positionV relativeFrom="paragraph">
              <wp:posOffset>161925</wp:posOffset>
            </wp:positionV>
            <wp:extent cx="3337560" cy="1289050"/>
            <wp:effectExtent l="0" t="0" r="0" b="6350"/>
            <wp:wrapTight wrapText="bothSides">
              <wp:wrapPolygon edited="0">
                <wp:start x="0" y="0"/>
                <wp:lineTo x="0" y="21387"/>
                <wp:lineTo x="21452" y="21387"/>
                <wp:lineTo x="2145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7D7" w:rsidRDefault="006607D7" w:rsidP="006607D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Ежик из спичек выложил вот такой рисунок. На нем можно увидеть 3 квадратика. Переложите две спички так, чтобы на рисунке стало 2 квадратика. </w:t>
      </w:r>
    </w:p>
    <w:p w:rsidR="006607D7" w:rsidRDefault="006607D7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07D7" w:rsidRDefault="0030060F" w:rsidP="00EF500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0B7A690" wp14:editId="707DA080">
            <wp:simplePos x="0" y="0"/>
            <wp:positionH relativeFrom="column">
              <wp:posOffset>4496435</wp:posOffset>
            </wp:positionH>
            <wp:positionV relativeFrom="paragraph">
              <wp:posOffset>39370</wp:posOffset>
            </wp:positionV>
            <wp:extent cx="1996440" cy="379529"/>
            <wp:effectExtent l="0" t="0" r="3810" b="1905"/>
            <wp:wrapTight wrapText="bothSides">
              <wp:wrapPolygon edited="0">
                <wp:start x="0" y="0"/>
                <wp:lineTo x="0" y="20623"/>
                <wp:lineTo x="21435" y="20623"/>
                <wp:lineTo x="214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379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CD7">
        <w:rPr>
          <w:rFonts w:ascii="Times New Roman" w:hAnsi="Times New Roman" w:cs="Times New Roman"/>
          <w:sz w:val="28"/>
          <w:szCs w:val="28"/>
        </w:rPr>
        <w:t xml:space="preserve">Нюша выписала в длинную строку подряд все натуральные числа от 1 до 100 без запятых и пробелов. </w:t>
      </w:r>
      <w:r w:rsidR="00EF5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003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EF5003">
        <w:rPr>
          <w:rFonts w:ascii="Times New Roman" w:hAnsi="Times New Roman" w:cs="Times New Roman"/>
          <w:sz w:val="28"/>
          <w:szCs w:val="28"/>
        </w:rPr>
        <w:t xml:space="preserve"> стер первые 100 цифр. Какая первая цифра получилась теперь у написанного </w:t>
      </w:r>
      <w:proofErr w:type="gramStart"/>
      <w:r w:rsidR="00EF5003">
        <w:rPr>
          <w:rFonts w:ascii="Times New Roman" w:hAnsi="Times New Roman" w:cs="Times New Roman"/>
          <w:sz w:val="28"/>
          <w:szCs w:val="28"/>
        </w:rPr>
        <w:t>числа ?</w:t>
      </w:r>
      <w:proofErr w:type="gramEnd"/>
    </w:p>
    <w:p w:rsidR="00EF5003" w:rsidRDefault="00EF5003" w:rsidP="00EF50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</w:t>
      </w:r>
    </w:p>
    <w:p w:rsidR="00190CD7" w:rsidRDefault="00190CD7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4957" w:rsidRDefault="007E4957" w:rsidP="007E4957">
      <w:pPr>
        <w:pStyle w:val="a3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 зашифровал слово из 5 букв. Где-то между буквами 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буква А. Где-то между буквами А стоят буквы 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Р.Буквы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стоят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правеее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буквы К, а буква Р – левее буквы Т. Какое слово зашифровал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Ежик ?</w:t>
      </w:r>
      <w:proofErr w:type="gramEnd"/>
    </w:p>
    <w:p w:rsidR="007E4957" w:rsidRPr="007E4957" w:rsidRDefault="007E4957" w:rsidP="007E4957">
      <w:pPr>
        <w:pStyle w:val="a3"/>
        <w:tabs>
          <w:tab w:val="left" w:pos="3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</w:t>
      </w:r>
    </w:p>
    <w:p w:rsidR="007E4957" w:rsidRDefault="006662F4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D63EAF9" wp14:editId="2D3A32E4">
            <wp:simplePos x="0" y="0"/>
            <wp:positionH relativeFrom="margin">
              <wp:align>right</wp:align>
            </wp:positionH>
            <wp:positionV relativeFrom="paragraph">
              <wp:posOffset>120650</wp:posOffset>
            </wp:positionV>
            <wp:extent cx="3101340" cy="1282065"/>
            <wp:effectExtent l="0" t="0" r="3810" b="0"/>
            <wp:wrapTight wrapText="bothSides">
              <wp:wrapPolygon edited="0">
                <wp:start x="0" y="0"/>
                <wp:lineTo x="0" y="21183"/>
                <wp:lineTo x="21494" y="21183"/>
                <wp:lineTo x="2149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957" w:rsidRDefault="006662F4" w:rsidP="006662F4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Нюша попыталась разрезать фигуру из клеточек на две равные по форме части. Попробуйте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!</w:t>
      </w:r>
      <w:proofErr w:type="gramEnd"/>
    </w:p>
    <w:p w:rsidR="006662F4" w:rsidRDefault="006662F4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62F4" w:rsidRDefault="006662F4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62F4" w:rsidRDefault="006662F4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4957" w:rsidRDefault="00860E7E" w:rsidP="00826BC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5DEE3FD" wp14:editId="32DD416B">
            <wp:simplePos x="0" y="0"/>
            <wp:positionH relativeFrom="column">
              <wp:posOffset>4664075</wp:posOffset>
            </wp:positionH>
            <wp:positionV relativeFrom="paragraph">
              <wp:posOffset>29845</wp:posOffset>
            </wp:positionV>
            <wp:extent cx="1690974" cy="1135380"/>
            <wp:effectExtent l="0" t="0" r="5080" b="7620"/>
            <wp:wrapTight wrapText="bothSides">
              <wp:wrapPolygon edited="0">
                <wp:start x="0" y="0"/>
                <wp:lineTo x="0" y="21383"/>
                <wp:lineTo x="21421" y="21383"/>
                <wp:lineTo x="2142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974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BC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826BC7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826BC7">
        <w:rPr>
          <w:rFonts w:ascii="Times New Roman" w:hAnsi="Times New Roman" w:cs="Times New Roman"/>
          <w:sz w:val="28"/>
          <w:szCs w:val="28"/>
        </w:rPr>
        <w:t xml:space="preserve"> сегодня соревнования </w:t>
      </w:r>
      <w:proofErr w:type="gramStart"/>
      <w:r w:rsidR="00826BC7">
        <w:rPr>
          <w:rFonts w:ascii="Times New Roman" w:hAnsi="Times New Roman" w:cs="Times New Roman"/>
          <w:sz w:val="28"/>
          <w:szCs w:val="28"/>
        </w:rPr>
        <w:t>по  легкой</w:t>
      </w:r>
      <w:proofErr w:type="gramEnd"/>
      <w:r w:rsidR="00826BC7">
        <w:rPr>
          <w:rFonts w:ascii="Times New Roman" w:hAnsi="Times New Roman" w:cs="Times New Roman"/>
          <w:sz w:val="28"/>
          <w:szCs w:val="28"/>
        </w:rPr>
        <w:t xml:space="preserve"> атлетике: они бегают, прыгают в длину и в высоту.  В соревнованиях участвую</w:t>
      </w:r>
      <w:r w:rsidR="008421EA">
        <w:rPr>
          <w:rFonts w:ascii="Times New Roman" w:hAnsi="Times New Roman" w:cs="Times New Roman"/>
          <w:sz w:val="28"/>
          <w:szCs w:val="28"/>
        </w:rPr>
        <w:t>т</w:t>
      </w:r>
      <w:r w:rsidR="00826BC7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proofErr w:type="gramStart"/>
      <w:r w:rsidR="00826BC7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826BC7">
        <w:rPr>
          <w:rFonts w:ascii="Times New Roman" w:hAnsi="Times New Roman" w:cs="Times New Roman"/>
          <w:sz w:val="28"/>
          <w:szCs w:val="28"/>
        </w:rPr>
        <w:t>,</w:t>
      </w:r>
      <w:r w:rsidR="008421EA">
        <w:rPr>
          <w:rFonts w:ascii="Times New Roman" w:hAnsi="Times New Roman" w:cs="Times New Roman"/>
          <w:sz w:val="28"/>
          <w:szCs w:val="28"/>
        </w:rPr>
        <w:t xml:space="preserve"> </w:t>
      </w:r>
      <w:r w:rsidR="00826BC7">
        <w:rPr>
          <w:rFonts w:ascii="Times New Roman" w:hAnsi="Times New Roman" w:cs="Times New Roman"/>
          <w:sz w:val="28"/>
          <w:szCs w:val="28"/>
        </w:rPr>
        <w:t xml:space="preserve"> каждому</w:t>
      </w:r>
      <w:proofErr w:type="gramEnd"/>
      <w:r w:rsidR="00826BC7">
        <w:rPr>
          <w:rFonts w:ascii="Times New Roman" w:hAnsi="Times New Roman" w:cs="Times New Roman"/>
          <w:sz w:val="28"/>
          <w:szCs w:val="28"/>
        </w:rPr>
        <w:t xml:space="preserve"> присвоен номер от 1 до 7.  Известно, что каждый </w:t>
      </w:r>
      <w:proofErr w:type="spellStart"/>
      <w:r w:rsidR="00826BC7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="00826BC7">
        <w:rPr>
          <w:rFonts w:ascii="Times New Roman" w:hAnsi="Times New Roman" w:cs="Times New Roman"/>
          <w:sz w:val="28"/>
          <w:szCs w:val="28"/>
        </w:rPr>
        <w:t xml:space="preserve"> участвовал в каких-то двух соревнованиях.</w:t>
      </w:r>
    </w:p>
    <w:p w:rsidR="00826BC7" w:rsidRDefault="00826BC7" w:rsidP="00826B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номерами 1, 2, 4, 6 и 7.</w:t>
      </w:r>
    </w:p>
    <w:p w:rsidR="00826BC7" w:rsidRDefault="00826BC7" w:rsidP="00826B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длину прыгали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3, 5, 6 и 7.</w:t>
      </w:r>
    </w:p>
    <w:p w:rsidR="00826BC7" w:rsidRDefault="00826BC7" w:rsidP="00826B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прыгал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высоту ?</w:t>
      </w:r>
      <w:proofErr w:type="gramEnd"/>
    </w:p>
    <w:p w:rsidR="00826BC7" w:rsidRDefault="00826BC7" w:rsidP="00826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высоту прыгали смешарики с номерами   _________________</w:t>
      </w:r>
    </w:p>
    <w:p w:rsidR="00B810EB" w:rsidRDefault="009264CB" w:rsidP="00826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2E15F9E" wp14:editId="2B1E22E4">
            <wp:simplePos x="0" y="0"/>
            <wp:positionH relativeFrom="column">
              <wp:posOffset>3909695</wp:posOffset>
            </wp:positionH>
            <wp:positionV relativeFrom="paragraph">
              <wp:posOffset>341630</wp:posOffset>
            </wp:positionV>
            <wp:extent cx="2506980" cy="1309370"/>
            <wp:effectExtent l="0" t="0" r="7620" b="5080"/>
            <wp:wrapTight wrapText="bothSides">
              <wp:wrapPolygon edited="0">
                <wp:start x="0" y="0"/>
                <wp:lineTo x="0" y="21370"/>
                <wp:lineTo x="21502" y="21370"/>
                <wp:lineTo x="21502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4CB" w:rsidRDefault="009264CB" w:rsidP="009264CB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4CB">
        <w:rPr>
          <w:rFonts w:ascii="Times New Roman" w:hAnsi="Times New Roman" w:cs="Times New Roman"/>
          <w:sz w:val="28"/>
          <w:szCs w:val="28"/>
        </w:rPr>
        <w:t xml:space="preserve">Ежик решил </w:t>
      </w:r>
      <w:proofErr w:type="gramStart"/>
      <w:r w:rsidRPr="009264CB">
        <w:rPr>
          <w:rFonts w:ascii="Times New Roman" w:hAnsi="Times New Roman" w:cs="Times New Roman"/>
          <w:sz w:val="28"/>
          <w:szCs w:val="28"/>
        </w:rPr>
        <w:t>покрасить  конструкцию</w:t>
      </w:r>
      <w:proofErr w:type="gramEnd"/>
      <w:r w:rsidRPr="009264CB">
        <w:rPr>
          <w:rFonts w:ascii="Times New Roman" w:hAnsi="Times New Roman" w:cs="Times New Roman"/>
          <w:sz w:val="28"/>
          <w:szCs w:val="28"/>
        </w:rPr>
        <w:t xml:space="preserve"> из 7 кубиков, изображенную на рисунке. Сколько тюбиков краски ему понадобится, если на покраску отдельного кубика со всех сторон понадобился бы 1 тюбик краски?</w:t>
      </w:r>
    </w:p>
    <w:p w:rsidR="009264CB" w:rsidRPr="009264CB" w:rsidRDefault="009264CB" w:rsidP="009264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  понадобится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тюбиков краски</w:t>
      </w:r>
    </w:p>
    <w:p w:rsidR="00B810EB" w:rsidRPr="00826BC7" w:rsidRDefault="00B810EB" w:rsidP="00826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BC7" w:rsidRPr="00CD5594" w:rsidRDefault="00CD5594" w:rsidP="00CD5594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594">
        <w:rPr>
          <w:rFonts w:ascii="Times New Roman" w:hAnsi="Times New Roman" w:cs="Times New Roman"/>
          <w:sz w:val="28"/>
          <w:szCs w:val="28"/>
        </w:rPr>
        <w:t xml:space="preserve">Выполняя действия по схеме, </w:t>
      </w:r>
      <w:proofErr w:type="spellStart"/>
      <w:proofErr w:type="gramStart"/>
      <w:r w:rsidRPr="00CD5594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CD5594">
        <w:rPr>
          <w:rFonts w:ascii="Times New Roman" w:hAnsi="Times New Roman" w:cs="Times New Roman"/>
          <w:sz w:val="28"/>
          <w:szCs w:val="28"/>
        </w:rPr>
        <w:t xml:space="preserve">  начал</w:t>
      </w:r>
      <w:proofErr w:type="gramEnd"/>
      <w:r w:rsidRPr="00CD5594">
        <w:rPr>
          <w:rFonts w:ascii="Times New Roman" w:hAnsi="Times New Roman" w:cs="Times New Roman"/>
          <w:sz w:val="28"/>
          <w:szCs w:val="28"/>
        </w:rPr>
        <w:t xml:space="preserve"> с числа 5 и закончил числом 21. Какое действие он выполнил на шаге, отмеченном знаком вопроса?</w:t>
      </w:r>
      <w:r>
        <w:rPr>
          <w:rFonts w:ascii="Times New Roman" w:hAnsi="Times New Roman" w:cs="Times New Roman"/>
          <w:sz w:val="28"/>
          <w:szCs w:val="28"/>
        </w:rPr>
        <w:t xml:space="preserve">  Ответ напишите на схеме. </w:t>
      </w:r>
    </w:p>
    <w:p w:rsidR="00826BC7" w:rsidRDefault="00CD5594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2540</wp:posOffset>
            </wp:positionV>
            <wp:extent cx="489966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499" y="21255"/>
                <wp:lineTo x="21499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594" w:rsidRDefault="00CD5594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5594" w:rsidRDefault="00CD5594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0CD7" w:rsidRDefault="00190CD7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5594" w:rsidRDefault="00CD5594" w:rsidP="00CD5594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594">
        <w:rPr>
          <w:rFonts w:ascii="Times New Roman" w:hAnsi="Times New Roman" w:cs="Times New Roman"/>
          <w:sz w:val="28"/>
          <w:szCs w:val="28"/>
        </w:rPr>
        <w:t>Найдите какое-нибудь число, на запись которого требуется ровно 20 букв. Например, на запись числа «двадцать один» нужно 12 букв.</w:t>
      </w:r>
    </w:p>
    <w:p w:rsidR="00CD5594" w:rsidRPr="00CD5594" w:rsidRDefault="00CD5594" w:rsidP="00CD55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5594" w:rsidRPr="00CD5594" w:rsidRDefault="00CD5594" w:rsidP="00CD55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5594">
        <w:rPr>
          <w:rFonts w:ascii="Times New Roman" w:hAnsi="Times New Roman" w:cs="Times New Roman"/>
          <w:sz w:val="28"/>
          <w:szCs w:val="28"/>
        </w:rPr>
        <w:t>Ответ: число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CD5594">
        <w:rPr>
          <w:rFonts w:ascii="Times New Roman" w:hAnsi="Times New Roman" w:cs="Times New Roman"/>
          <w:sz w:val="28"/>
          <w:szCs w:val="28"/>
        </w:rPr>
        <w:t xml:space="preserve">  имеет</w:t>
      </w:r>
      <w:proofErr w:type="gramEnd"/>
      <w:r w:rsidRPr="00CD5594">
        <w:rPr>
          <w:rFonts w:ascii="Times New Roman" w:hAnsi="Times New Roman" w:cs="Times New Roman"/>
          <w:sz w:val="28"/>
          <w:szCs w:val="28"/>
        </w:rPr>
        <w:t xml:space="preserve"> 20 букв</w:t>
      </w:r>
    </w:p>
    <w:sectPr w:rsidR="00CD5594" w:rsidRPr="00CD5594" w:rsidSect="00AA339E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C93"/>
    <w:multiLevelType w:val="hybridMultilevel"/>
    <w:tmpl w:val="E354AC9E"/>
    <w:lvl w:ilvl="0" w:tplc="304639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446D"/>
    <w:multiLevelType w:val="hybridMultilevel"/>
    <w:tmpl w:val="7210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6096"/>
    <w:multiLevelType w:val="hybridMultilevel"/>
    <w:tmpl w:val="6702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C3598"/>
    <w:multiLevelType w:val="hybridMultilevel"/>
    <w:tmpl w:val="A47A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2213B"/>
    <w:multiLevelType w:val="hybridMultilevel"/>
    <w:tmpl w:val="79EC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67E75"/>
    <w:multiLevelType w:val="hybridMultilevel"/>
    <w:tmpl w:val="24A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27867"/>
    <w:multiLevelType w:val="hybridMultilevel"/>
    <w:tmpl w:val="2C64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F7660"/>
    <w:multiLevelType w:val="hybridMultilevel"/>
    <w:tmpl w:val="FCC84342"/>
    <w:lvl w:ilvl="0" w:tplc="A112AE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87F96"/>
    <w:multiLevelType w:val="hybridMultilevel"/>
    <w:tmpl w:val="A47A6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6A"/>
    <w:rsid w:val="0000517B"/>
    <w:rsid w:val="000C7FB0"/>
    <w:rsid w:val="00145335"/>
    <w:rsid w:val="001757DC"/>
    <w:rsid w:val="00190CD7"/>
    <w:rsid w:val="001C07B8"/>
    <w:rsid w:val="00223CE0"/>
    <w:rsid w:val="00296E6A"/>
    <w:rsid w:val="0030060F"/>
    <w:rsid w:val="0033400E"/>
    <w:rsid w:val="00381F33"/>
    <w:rsid w:val="003B5BF9"/>
    <w:rsid w:val="006607D7"/>
    <w:rsid w:val="006662F4"/>
    <w:rsid w:val="006B408A"/>
    <w:rsid w:val="006C72A1"/>
    <w:rsid w:val="006F1BFB"/>
    <w:rsid w:val="00794566"/>
    <w:rsid w:val="007A13B5"/>
    <w:rsid w:val="007D5960"/>
    <w:rsid w:val="007E4957"/>
    <w:rsid w:val="008239F2"/>
    <w:rsid w:val="00826BC7"/>
    <w:rsid w:val="008421EA"/>
    <w:rsid w:val="00842921"/>
    <w:rsid w:val="00860E7E"/>
    <w:rsid w:val="008A3C0F"/>
    <w:rsid w:val="008C288B"/>
    <w:rsid w:val="008C366B"/>
    <w:rsid w:val="008E4FBE"/>
    <w:rsid w:val="009264CB"/>
    <w:rsid w:val="009B345C"/>
    <w:rsid w:val="009B44E6"/>
    <w:rsid w:val="009C668C"/>
    <w:rsid w:val="009F4EAE"/>
    <w:rsid w:val="00A23765"/>
    <w:rsid w:val="00A92D88"/>
    <w:rsid w:val="00AA339E"/>
    <w:rsid w:val="00B7711B"/>
    <w:rsid w:val="00B810EB"/>
    <w:rsid w:val="00BC6C54"/>
    <w:rsid w:val="00BD3F2E"/>
    <w:rsid w:val="00C074D0"/>
    <w:rsid w:val="00C6521F"/>
    <w:rsid w:val="00C87C5A"/>
    <w:rsid w:val="00CA582D"/>
    <w:rsid w:val="00CD5594"/>
    <w:rsid w:val="00CD6E30"/>
    <w:rsid w:val="00CE3B4F"/>
    <w:rsid w:val="00CE6178"/>
    <w:rsid w:val="00D63DCF"/>
    <w:rsid w:val="00EF381A"/>
    <w:rsid w:val="00EF5003"/>
    <w:rsid w:val="00F33EC8"/>
    <w:rsid w:val="00F41C90"/>
    <w:rsid w:val="00F42043"/>
    <w:rsid w:val="00F51F22"/>
    <w:rsid w:val="00F96BEB"/>
    <w:rsid w:val="00F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7E44"/>
  <w15:docId w15:val="{81E8BB34-3BA9-4984-A1D5-E1C551B2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4566"/>
  </w:style>
  <w:style w:type="character" w:customStyle="1" w:styleId="mn">
    <w:name w:val="mn"/>
    <w:basedOn w:val="a0"/>
    <w:rsid w:val="00794566"/>
  </w:style>
  <w:style w:type="character" w:customStyle="1" w:styleId="mjxassistivemathml">
    <w:name w:val="mjx_assistive_mathml"/>
    <w:basedOn w:val="a0"/>
    <w:rsid w:val="00794566"/>
  </w:style>
  <w:style w:type="table" w:styleId="a6">
    <w:name w:val="Table Grid"/>
    <w:basedOn w:val="a1"/>
    <w:uiPriority w:val="59"/>
    <w:rsid w:val="006F1B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2016-10-28T02:48:00Z</cp:lastPrinted>
  <dcterms:created xsi:type="dcterms:W3CDTF">2022-04-03T11:36:00Z</dcterms:created>
  <dcterms:modified xsi:type="dcterms:W3CDTF">2022-04-04T03:06:00Z</dcterms:modified>
</cp:coreProperties>
</file>